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B9ECD" w14:textId="191CB97A" w:rsidR="004D31DF" w:rsidRDefault="004D31DF" w:rsidP="006512D6">
      <w:pPr>
        <w:jc w:val="right"/>
      </w:pPr>
      <w:r>
        <w:t xml:space="preserve">Priedas prie Prašymo dėl </w:t>
      </w:r>
      <w:r w:rsidR="00A7670B">
        <w:t>visuomeninės</w:t>
      </w:r>
      <w:r>
        <w:t xml:space="preserve"> </w:t>
      </w:r>
      <w:r w:rsidR="005C692F">
        <w:t>veiklos</w:t>
      </w:r>
      <w:r>
        <w:t xml:space="preserve"> stipendijos</w:t>
      </w:r>
    </w:p>
    <w:p w14:paraId="291040E7" w14:textId="77777777" w:rsidR="00392F60" w:rsidRDefault="00392F60" w:rsidP="006512D6">
      <w:pPr>
        <w:jc w:val="center"/>
      </w:pPr>
    </w:p>
    <w:p w14:paraId="11281FCD" w14:textId="3629A26B" w:rsidR="004D31DF" w:rsidRPr="00253DDB" w:rsidRDefault="004D31DF" w:rsidP="006512D6">
      <w:pPr>
        <w:jc w:val="center"/>
        <w:rPr>
          <w:b/>
          <w:bCs/>
        </w:rPr>
      </w:pPr>
      <w:r w:rsidRPr="00253DDB">
        <w:rPr>
          <w:b/>
          <w:bCs/>
        </w:rPr>
        <w:t>VYKDOMOS VEIKLOS APRAŠYMAS</w:t>
      </w:r>
    </w:p>
    <w:p w14:paraId="68E48203" w14:textId="215C935F" w:rsidR="00253DDB" w:rsidRDefault="00253DDB" w:rsidP="006512D6"/>
    <w:tbl>
      <w:tblPr>
        <w:tblStyle w:val="TableGrid"/>
        <w:tblW w:w="9110" w:type="dxa"/>
        <w:tblLook w:val="04A0" w:firstRow="1" w:lastRow="0" w:firstColumn="1" w:lastColumn="0" w:noHBand="0" w:noVBand="1"/>
      </w:tblPr>
      <w:tblGrid>
        <w:gridCol w:w="1980"/>
        <w:gridCol w:w="7130"/>
      </w:tblGrid>
      <w:tr w:rsidR="00760CA0" w14:paraId="541537DF" w14:textId="432CBD6A" w:rsidTr="00561A14">
        <w:trPr>
          <w:trHeight w:val="1129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BFC75E9" w14:textId="6C2F8170" w:rsidR="00760CA0" w:rsidRPr="00D219FF" w:rsidRDefault="00760CA0" w:rsidP="006512D6">
            <w:pPr>
              <w:rPr>
                <w:b/>
                <w:bCs/>
              </w:rPr>
            </w:pPr>
            <w:r w:rsidRPr="00D219FF">
              <w:rPr>
                <w:b/>
                <w:bCs/>
              </w:rPr>
              <w:t>Vardas, pavardė</w:t>
            </w:r>
          </w:p>
        </w:tc>
        <w:tc>
          <w:tcPr>
            <w:tcW w:w="7130" w:type="dxa"/>
          </w:tcPr>
          <w:p w14:paraId="266B577D" w14:textId="5B49B83D" w:rsidR="00760CA0" w:rsidRDefault="00760CA0" w:rsidP="006512D6"/>
        </w:tc>
      </w:tr>
      <w:tr w:rsidR="00871989" w:rsidDel="00871989" w14:paraId="72EFF02C" w14:textId="77777777" w:rsidTr="006512D6">
        <w:trPr>
          <w:trHeight w:val="964"/>
        </w:trPr>
        <w:tc>
          <w:tcPr>
            <w:tcW w:w="1980" w:type="dxa"/>
            <w:shd w:val="clear" w:color="auto" w:fill="D0CECE" w:themeFill="background2" w:themeFillShade="E6"/>
          </w:tcPr>
          <w:p w14:paraId="61CE4050" w14:textId="23A168EC" w:rsidR="00871989" w:rsidRPr="00D219FF" w:rsidDel="00871989" w:rsidRDefault="00871989" w:rsidP="006512D6">
            <w:pPr>
              <w:rPr>
                <w:b/>
                <w:bCs/>
              </w:rPr>
            </w:pPr>
            <w:r>
              <w:rPr>
                <w:b/>
                <w:bCs/>
              </w:rPr>
              <w:t>Vertinamasis laikotarpis</w:t>
            </w:r>
            <w:r w:rsidR="00472CD6" w:rsidRPr="00472CD6">
              <w:rPr>
                <w:b/>
                <w:bCs/>
                <w:sz w:val="20"/>
                <w:vertAlign w:val="superscript"/>
              </w:rPr>
              <w:t>1</w:t>
            </w:r>
          </w:p>
        </w:tc>
        <w:tc>
          <w:tcPr>
            <w:tcW w:w="7130" w:type="dxa"/>
          </w:tcPr>
          <w:p w14:paraId="40861567" w14:textId="77777777" w:rsidR="00871989" w:rsidDel="00871989" w:rsidRDefault="00871989" w:rsidP="006512D6"/>
        </w:tc>
      </w:tr>
      <w:tr w:rsidR="00871989" w14:paraId="563C9230" w14:textId="77777777" w:rsidTr="00561A14">
        <w:trPr>
          <w:trHeight w:val="1371"/>
        </w:trPr>
        <w:tc>
          <w:tcPr>
            <w:tcW w:w="1980" w:type="dxa"/>
            <w:shd w:val="clear" w:color="auto" w:fill="D0CECE" w:themeFill="background2" w:themeFillShade="E6"/>
          </w:tcPr>
          <w:p w14:paraId="3EFB024F" w14:textId="1FA763FA" w:rsidR="00871989" w:rsidRDefault="00FF710A" w:rsidP="006512D6">
            <w:r w:rsidRPr="00FF710A">
              <w:rPr>
                <w:b/>
                <w:bCs/>
              </w:rPr>
              <w:t>Jūsų užimamos pareigos, atsakomybės ir funkcijos organizacijoje arba</w:t>
            </w:r>
            <w:r w:rsidR="002921EF">
              <w:rPr>
                <w:b/>
                <w:bCs/>
              </w:rPr>
              <w:t xml:space="preserve"> veiklos pob</w:t>
            </w:r>
            <w:bookmarkStart w:id="0" w:name="_GoBack"/>
            <w:bookmarkEnd w:id="0"/>
            <w:r w:rsidR="002921EF">
              <w:rPr>
                <w:b/>
                <w:bCs/>
              </w:rPr>
              <w:t>ūdis individualiai</w:t>
            </w:r>
            <w:r w:rsidRPr="00FF710A">
              <w:rPr>
                <w:b/>
                <w:bCs/>
              </w:rPr>
              <w:t xml:space="preserve"> vykdomoje veikloje</w:t>
            </w:r>
          </w:p>
          <w:p w14:paraId="5992957C" w14:textId="16D1887C" w:rsidR="00871989" w:rsidRPr="00D219FF" w:rsidRDefault="00871989" w:rsidP="006512D6">
            <w:pPr>
              <w:rPr>
                <w:b/>
                <w:bCs/>
              </w:rPr>
            </w:pPr>
            <w:r w:rsidRPr="00585627">
              <w:rPr>
                <w:i/>
                <w:iCs/>
              </w:rPr>
              <w:t xml:space="preserve">*Nurodyti </w:t>
            </w:r>
            <w:r>
              <w:rPr>
                <w:i/>
                <w:iCs/>
              </w:rPr>
              <w:t xml:space="preserve">atsakomybių lygmenį, </w:t>
            </w:r>
            <w:r w:rsidRPr="00585627">
              <w:rPr>
                <w:i/>
                <w:iCs/>
              </w:rPr>
              <w:t>laikotarpį</w:t>
            </w:r>
          </w:p>
        </w:tc>
        <w:tc>
          <w:tcPr>
            <w:tcW w:w="7130" w:type="dxa"/>
          </w:tcPr>
          <w:p w14:paraId="2FB0F368" w14:textId="77777777" w:rsidR="00871989" w:rsidRDefault="00871989" w:rsidP="006512D6">
            <w:r>
              <w:t>1.</w:t>
            </w:r>
          </w:p>
          <w:p w14:paraId="7C9EC0B2" w14:textId="77777777" w:rsidR="00871989" w:rsidRDefault="00871989" w:rsidP="006512D6">
            <w:r>
              <w:t>2.</w:t>
            </w:r>
          </w:p>
          <w:p w14:paraId="677D8AA4" w14:textId="36ED4C4F" w:rsidR="00871989" w:rsidRDefault="00871989" w:rsidP="006512D6">
            <w:r>
              <w:t>3.</w:t>
            </w:r>
          </w:p>
        </w:tc>
      </w:tr>
      <w:tr w:rsidR="00871989" w14:paraId="5DBA7DE6" w14:textId="4FA8C8D3" w:rsidTr="00561A14">
        <w:trPr>
          <w:trHeight w:val="1371"/>
        </w:trPr>
        <w:tc>
          <w:tcPr>
            <w:tcW w:w="1980" w:type="dxa"/>
            <w:shd w:val="clear" w:color="auto" w:fill="D0CECE" w:themeFill="background2" w:themeFillShade="E6"/>
          </w:tcPr>
          <w:p w14:paraId="673376DD" w14:textId="2EA0F046" w:rsidR="00871989" w:rsidRPr="00D219FF" w:rsidRDefault="00871989" w:rsidP="006512D6">
            <w:pPr>
              <w:rPr>
                <w:b/>
                <w:bCs/>
              </w:rPr>
            </w:pPr>
            <w:r w:rsidRPr="00D219FF">
              <w:rPr>
                <w:b/>
                <w:bCs/>
              </w:rPr>
              <w:t>V</w:t>
            </w:r>
            <w:r w:rsidR="00FF710A">
              <w:rPr>
                <w:b/>
                <w:bCs/>
              </w:rPr>
              <w:t>ertinamuoju laikotarpiu v</w:t>
            </w:r>
            <w:r w:rsidR="00FF710A" w:rsidRPr="00D219FF">
              <w:rPr>
                <w:b/>
                <w:bCs/>
              </w:rPr>
              <w:t>ykd</w:t>
            </w:r>
            <w:r w:rsidR="00FF710A">
              <w:rPr>
                <w:b/>
                <w:bCs/>
              </w:rPr>
              <w:t>yto</w:t>
            </w:r>
            <w:r w:rsidR="00FF710A" w:rsidRPr="00D219FF">
              <w:rPr>
                <w:b/>
                <w:bCs/>
              </w:rPr>
              <w:t xml:space="preserve">s </w:t>
            </w:r>
            <w:r w:rsidRPr="00D219FF">
              <w:rPr>
                <w:b/>
                <w:bCs/>
              </w:rPr>
              <w:t>veiklos</w:t>
            </w:r>
            <w:r w:rsidR="001C7671">
              <w:rPr>
                <w:b/>
                <w:bCs/>
              </w:rPr>
              <w:t xml:space="preserve"> ir jų rezultatai</w:t>
            </w:r>
            <w:r>
              <w:rPr>
                <w:b/>
                <w:bCs/>
              </w:rPr>
              <w:t>*</w:t>
            </w:r>
            <w:r w:rsidR="00FF710A">
              <w:rPr>
                <w:b/>
                <w:bCs/>
              </w:rPr>
              <w:t>*</w:t>
            </w:r>
          </w:p>
          <w:p w14:paraId="020F3F77" w14:textId="6F2E8505" w:rsidR="00871989" w:rsidRDefault="00871989" w:rsidP="006512D6">
            <w:pPr>
              <w:rPr>
                <w:i/>
                <w:iCs/>
              </w:rPr>
            </w:pPr>
            <w:r w:rsidRPr="00FF56B3">
              <w:rPr>
                <w:i/>
                <w:iCs/>
              </w:rPr>
              <w:t xml:space="preserve">*Nurodyti </w:t>
            </w:r>
            <w:r>
              <w:rPr>
                <w:i/>
                <w:iCs/>
              </w:rPr>
              <w:t xml:space="preserve">veiklos </w:t>
            </w:r>
            <w:r w:rsidRPr="00FF56B3">
              <w:rPr>
                <w:i/>
                <w:iCs/>
              </w:rPr>
              <w:t>laikotarpį, veiklos pobūdį</w:t>
            </w:r>
            <w:r>
              <w:rPr>
                <w:i/>
                <w:iCs/>
              </w:rPr>
              <w:t>, apimt</w:t>
            </w:r>
            <w:r w:rsidR="00FF710A">
              <w:rPr>
                <w:i/>
                <w:iCs/>
              </w:rPr>
              <w:t>į</w:t>
            </w:r>
          </w:p>
          <w:p w14:paraId="2B83B384" w14:textId="24E45081" w:rsidR="00FF710A" w:rsidRPr="00FF56B3" w:rsidRDefault="00FF710A" w:rsidP="006512D6">
            <w:pPr>
              <w:rPr>
                <w:i/>
                <w:iCs/>
              </w:rPr>
            </w:pPr>
            <w:r>
              <w:rPr>
                <w:i/>
                <w:iCs/>
              </w:rPr>
              <w:t>**Išvardinti nuo</w:t>
            </w:r>
            <w:r w:rsidR="00610FA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jūsų manymu</w:t>
            </w:r>
            <w:r w:rsidR="00610FA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 reikšmingiausios</w:t>
            </w:r>
          </w:p>
        </w:tc>
        <w:tc>
          <w:tcPr>
            <w:tcW w:w="7130" w:type="dxa"/>
          </w:tcPr>
          <w:p w14:paraId="548B9536" w14:textId="77777777" w:rsidR="001C7671" w:rsidRPr="001C7671" w:rsidRDefault="001C7671" w:rsidP="001F2E55">
            <w:pPr>
              <w:numPr>
                <w:ilvl w:val="0"/>
                <w:numId w:val="3"/>
              </w:numPr>
              <w:tabs>
                <w:tab w:val="left" w:pos="256"/>
              </w:tabs>
            </w:pPr>
            <w:r w:rsidRPr="001C7671">
              <w:rPr>
                <w:i/>
                <w:iCs/>
              </w:rPr>
              <w:t>Vykdyta veikla (įvardinti veiklos apimtį)</w:t>
            </w:r>
          </w:p>
          <w:p w14:paraId="09E80C8A" w14:textId="77777777" w:rsidR="001C7671" w:rsidRPr="001C7671" w:rsidRDefault="001C7671" w:rsidP="001F2E55">
            <w:pPr>
              <w:numPr>
                <w:ilvl w:val="1"/>
                <w:numId w:val="3"/>
              </w:numPr>
              <w:tabs>
                <w:tab w:val="left" w:pos="256"/>
              </w:tabs>
            </w:pPr>
            <w:r w:rsidRPr="001C7671">
              <w:rPr>
                <w:i/>
                <w:iCs/>
              </w:rPr>
              <w:t>Rezultatas 1 (pvz. laimėtas konkursas)</w:t>
            </w:r>
          </w:p>
          <w:p w14:paraId="2635CE65" w14:textId="77777777" w:rsidR="001C7671" w:rsidRPr="001C7671" w:rsidRDefault="001C7671" w:rsidP="001F2E55">
            <w:pPr>
              <w:numPr>
                <w:ilvl w:val="1"/>
                <w:numId w:val="3"/>
              </w:numPr>
              <w:tabs>
                <w:tab w:val="left" w:pos="256"/>
              </w:tabs>
            </w:pPr>
            <w:r w:rsidRPr="001C7671">
              <w:rPr>
                <w:i/>
                <w:iCs/>
              </w:rPr>
              <w:t>Rezultatas 2 (pvz. ....)</w:t>
            </w:r>
          </w:p>
          <w:p w14:paraId="793BBE5F" w14:textId="77777777" w:rsidR="001C7671" w:rsidRPr="001C7671" w:rsidRDefault="001C7671" w:rsidP="001F2E55">
            <w:pPr>
              <w:numPr>
                <w:ilvl w:val="1"/>
                <w:numId w:val="3"/>
              </w:numPr>
              <w:tabs>
                <w:tab w:val="left" w:pos="256"/>
              </w:tabs>
            </w:pPr>
            <w:r w:rsidRPr="001C7671">
              <w:rPr>
                <w:i/>
                <w:iCs/>
              </w:rPr>
              <w:t>Rezultatas 3 (pvz. ...)</w:t>
            </w:r>
          </w:p>
          <w:p w14:paraId="04033FDF" w14:textId="77777777" w:rsidR="001C7671" w:rsidRPr="001C7671" w:rsidRDefault="001C7671" w:rsidP="001F2E55">
            <w:pPr>
              <w:numPr>
                <w:ilvl w:val="0"/>
                <w:numId w:val="3"/>
              </w:numPr>
              <w:tabs>
                <w:tab w:val="left" w:pos="256"/>
              </w:tabs>
            </w:pPr>
            <w:r w:rsidRPr="001C7671">
              <w:rPr>
                <w:i/>
                <w:iCs/>
              </w:rPr>
              <w:t>...</w:t>
            </w:r>
          </w:p>
          <w:p w14:paraId="192D382C" w14:textId="32B161DE" w:rsidR="00871989" w:rsidRDefault="00871989" w:rsidP="006512D6"/>
        </w:tc>
      </w:tr>
      <w:tr w:rsidR="00871989" w14:paraId="0C6D3AF0" w14:textId="577E4E36" w:rsidTr="00561A14">
        <w:trPr>
          <w:trHeight w:val="1122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32C298FC" w14:textId="19C0F43B" w:rsidR="00871989" w:rsidRPr="00DB3CEE" w:rsidRDefault="00472CD6" w:rsidP="006512D6">
            <w:pPr>
              <w:rPr>
                <w:b/>
                <w:bCs/>
              </w:rPr>
            </w:pPr>
            <w:r>
              <w:rPr>
                <w:b/>
                <w:bCs/>
              </w:rPr>
              <w:t>Jūsų asmeninis indėlis į aukščiau išvardintus rezultatus</w:t>
            </w:r>
            <w:r w:rsidRPr="00DB3C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ir šių rezultatų</w:t>
            </w:r>
            <w:r w:rsidR="006512D6">
              <w:rPr>
                <w:b/>
                <w:bCs/>
              </w:rPr>
              <w:t xml:space="preserve"> </w:t>
            </w:r>
            <w:r w:rsidR="00871989" w:rsidRPr="00DB3CEE">
              <w:rPr>
                <w:b/>
                <w:bCs/>
              </w:rPr>
              <w:t>reikšmė VU bendruomenei</w:t>
            </w:r>
            <w:r w:rsidR="00871989">
              <w:rPr>
                <w:b/>
                <w:bCs/>
              </w:rPr>
              <w:t xml:space="preserve"> ir / arba visuomenei</w:t>
            </w:r>
          </w:p>
        </w:tc>
        <w:tc>
          <w:tcPr>
            <w:tcW w:w="7130" w:type="dxa"/>
          </w:tcPr>
          <w:p w14:paraId="238B400A" w14:textId="77777777" w:rsidR="00871989" w:rsidRDefault="00871989" w:rsidP="006512D6"/>
        </w:tc>
      </w:tr>
    </w:tbl>
    <w:p w14:paraId="778E54A9" w14:textId="0E087359" w:rsidR="00253DDB" w:rsidRDefault="00253DDB" w:rsidP="006512D6"/>
    <w:p w14:paraId="0D3E4F45" w14:textId="77552D8A" w:rsidR="00472CD6" w:rsidRDefault="00472CD6" w:rsidP="006512D6">
      <w:pPr>
        <w:rPr>
          <w:bCs/>
          <w:i/>
        </w:rPr>
      </w:pPr>
      <w:r w:rsidRPr="006512D6">
        <w:rPr>
          <w:bCs/>
          <w:i/>
          <w:vertAlign w:val="superscript"/>
        </w:rPr>
        <w:t>1</w:t>
      </w:r>
      <w:r w:rsidR="006512D6">
        <w:rPr>
          <w:bCs/>
          <w:i/>
        </w:rPr>
        <w:t xml:space="preserve"> </w:t>
      </w:r>
      <w:r w:rsidR="006512D6" w:rsidRPr="006512D6">
        <w:rPr>
          <w:bCs/>
        </w:rPr>
        <w:t>N</w:t>
      </w:r>
      <w:r w:rsidRPr="006512D6">
        <w:rPr>
          <w:bCs/>
        </w:rPr>
        <w:t>e anksčiau nei pastarąjį kartą gauta visuomeninės veiklos arba vienkartinė tikslinė stipendija ir ne vėliau kaip prašymo pateikimo data</w:t>
      </w:r>
    </w:p>
    <w:p w14:paraId="37F5CFBE" w14:textId="77777777" w:rsidR="00472CD6" w:rsidRDefault="00472CD6" w:rsidP="006512D6">
      <w:pPr>
        <w:rPr>
          <w:i/>
          <w:iCs/>
        </w:rPr>
      </w:pPr>
    </w:p>
    <w:p w14:paraId="0A0FCF3F" w14:textId="2A73CFC0" w:rsidR="00F43F1D" w:rsidRPr="00A70A2C" w:rsidRDefault="00F43F1D" w:rsidP="006512D6">
      <w:pPr>
        <w:rPr>
          <w:i/>
          <w:iCs/>
        </w:rPr>
      </w:pPr>
      <w:r w:rsidRPr="00A70A2C">
        <w:rPr>
          <w:i/>
          <w:iCs/>
        </w:rPr>
        <w:t>Kiti priedai, įrodantys veikl</w:t>
      </w:r>
      <w:r w:rsidR="00A70A2C" w:rsidRPr="00A70A2C">
        <w:rPr>
          <w:i/>
          <w:iCs/>
        </w:rPr>
        <w:t>ą</w:t>
      </w:r>
      <w:r w:rsidR="002D469B">
        <w:rPr>
          <w:i/>
          <w:iCs/>
        </w:rPr>
        <w:t xml:space="preserve"> (nebūtina)</w:t>
      </w:r>
      <w:r w:rsidR="00A70A2C" w:rsidRPr="00A70A2C">
        <w:rPr>
          <w:i/>
          <w:iCs/>
        </w:rPr>
        <w:t>:</w:t>
      </w:r>
    </w:p>
    <w:p w14:paraId="44BC2BB4" w14:textId="5DB866E8" w:rsidR="002D469B" w:rsidRDefault="002D469B" w:rsidP="006512D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rekomendacijos;</w:t>
      </w:r>
    </w:p>
    <w:p w14:paraId="5FD45347" w14:textId="588F24E0" w:rsidR="001F2E55" w:rsidRDefault="001F2E55" w:rsidP="006512D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diplomai;</w:t>
      </w:r>
    </w:p>
    <w:p w14:paraId="62BE20B8" w14:textId="58B22181" w:rsidR="00A70A2C" w:rsidRPr="00A70A2C" w:rsidRDefault="00A70A2C" w:rsidP="006512D6">
      <w:pPr>
        <w:pStyle w:val="ListParagraph"/>
        <w:numPr>
          <w:ilvl w:val="0"/>
          <w:numId w:val="1"/>
        </w:numPr>
        <w:rPr>
          <w:i/>
          <w:iCs/>
        </w:rPr>
      </w:pPr>
      <w:r w:rsidRPr="00A70A2C">
        <w:rPr>
          <w:i/>
          <w:iCs/>
        </w:rPr>
        <w:t>nuotraukos;</w:t>
      </w:r>
    </w:p>
    <w:p w14:paraId="26935CD4" w14:textId="43EDDBC6" w:rsidR="00A70A2C" w:rsidRPr="00A70A2C" w:rsidRDefault="00A70A2C" w:rsidP="006512D6">
      <w:pPr>
        <w:pStyle w:val="ListParagraph"/>
        <w:numPr>
          <w:ilvl w:val="0"/>
          <w:numId w:val="1"/>
        </w:numPr>
        <w:rPr>
          <w:i/>
          <w:iCs/>
        </w:rPr>
      </w:pPr>
      <w:r w:rsidRPr="00A70A2C">
        <w:rPr>
          <w:i/>
          <w:iCs/>
        </w:rPr>
        <w:t>nuorodos;</w:t>
      </w:r>
    </w:p>
    <w:p w14:paraId="17151AEA" w14:textId="0AC849B7" w:rsidR="00A70A2C" w:rsidRPr="00A70A2C" w:rsidRDefault="00A70A2C" w:rsidP="006512D6">
      <w:pPr>
        <w:pStyle w:val="ListParagraph"/>
        <w:numPr>
          <w:ilvl w:val="0"/>
          <w:numId w:val="1"/>
        </w:numPr>
        <w:rPr>
          <w:i/>
          <w:iCs/>
        </w:rPr>
      </w:pPr>
      <w:r w:rsidRPr="00A70A2C">
        <w:rPr>
          <w:i/>
          <w:iCs/>
        </w:rPr>
        <w:t>kt.</w:t>
      </w:r>
    </w:p>
    <w:sectPr w:rsidR="00A70A2C" w:rsidRPr="00A70A2C" w:rsidSect="002921EF">
      <w:pgSz w:w="11906" w:h="16838"/>
      <w:pgMar w:top="1440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A9C91" w14:textId="77777777" w:rsidR="003D32FF" w:rsidRDefault="003D32FF" w:rsidP="009247DC">
      <w:r>
        <w:separator/>
      </w:r>
    </w:p>
  </w:endnote>
  <w:endnote w:type="continuationSeparator" w:id="0">
    <w:p w14:paraId="31162FAB" w14:textId="77777777" w:rsidR="003D32FF" w:rsidRDefault="003D32FF" w:rsidP="0092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89EC5" w14:textId="77777777" w:rsidR="003D32FF" w:rsidRDefault="003D32FF" w:rsidP="009247DC">
      <w:r>
        <w:separator/>
      </w:r>
    </w:p>
  </w:footnote>
  <w:footnote w:type="continuationSeparator" w:id="0">
    <w:p w14:paraId="1C46C9D0" w14:textId="77777777" w:rsidR="003D32FF" w:rsidRDefault="003D32FF" w:rsidP="00924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63D8"/>
    <w:multiLevelType w:val="multilevel"/>
    <w:tmpl w:val="5AE0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91B7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7F3AA7"/>
    <w:multiLevelType w:val="hybridMultilevel"/>
    <w:tmpl w:val="9378C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DE"/>
    <w:rsid w:val="000624FC"/>
    <w:rsid w:val="00065CF1"/>
    <w:rsid w:val="000901E1"/>
    <w:rsid w:val="000A41C1"/>
    <w:rsid w:val="00126ACC"/>
    <w:rsid w:val="00133399"/>
    <w:rsid w:val="001C7671"/>
    <w:rsid w:val="001F25EE"/>
    <w:rsid w:val="001F2E55"/>
    <w:rsid w:val="00202C26"/>
    <w:rsid w:val="00216628"/>
    <w:rsid w:val="00253DDB"/>
    <w:rsid w:val="002921EF"/>
    <w:rsid w:val="002B59F8"/>
    <w:rsid w:val="002D469B"/>
    <w:rsid w:val="002F1B41"/>
    <w:rsid w:val="0038772C"/>
    <w:rsid w:val="00392F60"/>
    <w:rsid w:val="003D32FF"/>
    <w:rsid w:val="003D7F08"/>
    <w:rsid w:val="00456FA5"/>
    <w:rsid w:val="00457F55"/>
    <w:rsid w:val="00472CD6"/>
    <w:rsid w:val="004D31DF"/>
    <w:rsid w:val="00524331"/>
    <w:rsid w:val="00532D4B"/>
    <w:rsid w:val="005475C6"/>
    <w:rsid w:val="00561A14"/>
    <w:rsid w:val="005760AE"/>
    <w:rsid w:val="00585627"/>
    <w:rsid w:val="005A2ED0"/>
    <w:rsid w:val="005C692F"/>
    <w:rsid w:val="00610FA6"/>
    <w:rsid w:val="006512D6"/>
    <w:rsid w:val="006528DE"/>
    <w:rsid w:val="00680074"/>
    <w:rsid w:val="00686879"/>
    <w:rsid w:val="006F2CC4"/>
    <w:rsid w:val="00760CA0"/>
    <w:rsid w:val="008043BB"/>
    <w:rsid w:val="00833F38"/>
    <w:rsid w:val="00834708"/>
    <w:rsid w:val="0083699C"/>
    <w:rsid w:val="0085196F"/>
    <w:rsid w:val="00871989"/>
    <w:rsid w:val="008E4B04"/>
    <w:rsid w:val="009247DC"/>
    <w:rsid w:val="009509F9"/>
    <w:rsid w:val="009A69C9"/>
    <w:rsid w:val="009E3F98"/>
    <w:rsid w:val="009F4279"/>
    <w:rsid w:val="00A3745B"/>
    <w:rsid w:val="00A70A2C"/>
    <w:rsid w:val="00A7670B"/>
    <w:rsid w:val="00AC1580"/>
    <w:rsid w:val="00B0519A"/>
    <w:rsid w:val="00B315E1"/>
    <w:rsid w:val="00B60014"/>
    <w:rsid w:val="00BB1C59"/>
    <w:rsid w:val="00BD2EFA"/>
    <w:rsid w:val="00BD6B2F"/>
    <w:rsid w:val="00C664C2"/>
    <w:rsid w:val="00D219FF"/>
    <w:rsid w:val="00D27558"/>
    <w:rsid w:val="00D86D43"/>
    <w:rsid w:val="00D9780C"/>
    <w:rsid w:val="00DB3CEE"/>
    <w:rsid w:val="00DE653F"/>
    <w:rsid w:val="00E03A5D"/>
    <w:rsid w:val="00E244D5"/>
    <w:rsid w:val="00E261EA"/>
    <w:rsid w:val="00E811B7"/>
    <w:rsid w:val="00EB1366"/>
    <w:rsid w:val="00EB2D10"/>
    <w:rsid w:val="00ED20DB"/>
    <w:rsid w:val="00F05591"/>
    <w:rsid w:val="00F25BE8"/>
    <w:rsid w:val="00F43F1D"/>
    <w:rsid w:val="00F60F92"/>
    <w:rsid w:val="00FF56B3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E54A"/>
  <w15:chartTrackingRefBased/>
  <w15:docId w15:val="{40DBFCFF-3232-E740-801E-A5EF3192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7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7DC"/>
  </w:style>
  <w:style w:type="paragraph" w:styleId="Footer">
    <w:name w:val="footer"/>
    <w:basedOn w:val="Normal"/>
    <w:link w:val="FooterChar"/>
    <w:uiPriority w:val="99"/>
    <w:unhideWhenUsed/>
    <w:rsid w:val="009247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7DC"/>
  </w:style>
  <w:style w:type="paragraph" w:styleId="ListParagraph">
    <w:name w:val="List Paragraph"/>
    <w:basedOn w:val="Normal"/>
    <w:uiPriority w:val="34"/>
    <w:qFormat/>
    <w:rsid w:val="00A70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F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F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0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C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Savickienė</dc:creator>
  <cp:keywords/>
  <dc:description/>
  <cp:lastModifiedBy>Jurgita Alonderytė-Venckienė</cp:lastModifiedBy>
  <cp:revision>8</cp:revision>
  <dcterms:created xsi:type="dcterms:W3CDTF">2024-02-06T07:34:00Z</dcterms:created>
  <dcterms:modified xsi:type="dcterms:W3CDTF">2024-02-29T08:26:00Z</dcterms:modified>
</cp:coreProperties>
</file>